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2919"/>
        <w:gridCol w:w="7536"/>
      </w:tblGrid>
      <w:tr w:rsidR="00A36A6B" w:rsidRPr="00A36A6B" w14:paraId="69351404" w14:textId="77777777" w:rsidTr="003A481C">
        <w:trPr>
          <w:trHeight w:val="376"/>
        </w:trPr>
        <w:tc>
          <w:tcPr>
            <w:tcW w:w="13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DC19A9" w14:textId="77777777" w:rsidR="00A36A6B" w:rsidRPr="00A36A6B" w:rsidRDefault="00A36A6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36A6B">
              <w:rPr>
                <w:rFonts w:ascii="Times New Roman" w:hAnsi="Times New Roman" w:cs="Times New Roman"/>
                <w:b/>
              </w:rPr>
              <w:t>Eğitim-Öğretim Yılı</w:t>
            </w:r>
          </w:p>
        </w:tc>
        <w:tc>
          <w:tcPr>
            <w:tcW w:w="3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D12994" w14:textId="3585BCC8" w:rsidR="00A36A6B" w:rsidRPr="00A36A6B" w:rsidRDefault="004B74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</w:p>
        </w:tc>
      </w:tr>
    </w:tbl>
    <w:p w14:paraId="344DC408" w14:textId="77777777" w:rsidR="00A36A6B" w:rsidRDefault="00A36A6B" w:rsidP="00A36A6B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5"/>
        <w:gridCol w:w="5145"/>
        <w:gridCol w:w="544"/>
        <w:gridCol w:w="766"/>
        <w:gridCol w:w="3515"/>
      </w:tblGrid>
      <w:tr w:rsidR="00280009" w:rsidRPr="00B173CE" w14:paraId="0FCC2789" w14:textId="77777777" w:rsidTr="00E30411">
        <w:trPr>
          <w:tblHeader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66633EF" w14:textId="5201B611" w:rsidR="00280009" w:rsidRPr="00B173CE" w:rsidRDefault="0028000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9E3272D" w14:textId="77777777" w:rsidR="00280009" w:rsidRPr="00B173CE" w:rsidRDefault="0028000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B173CE">
              <w:rPr>
                <w:rFonts w:ascii="Times New Roman" w:hAnsi="Times New Roman" w:cs="Times New Roman"/>
                <w:b/>
              </w:rPr>
              <w:t>Kontrol Edilen Hususlar</w:t>
            </w:r>
          </w:p>
        </w:tc>
        <w:tc>
          <w:tcPr>
            <w:tcW w:w="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A62AA89" w14:textId="5B59A9BE" w:rsidR="00280009" w:rsidRPr="00B173CE" w:rsidRDefault="00280009">
            <w:pPr>
              <w:pStyle w:val="AralkYok"/>
              <w:ind w:left="-100"/>
              <w:jc w:val="center"/>
              <w:rPr>
                <w:rFonts w:ascii="Times New Roman" w:hAnsi="Times New Roman" w:cs="Times New Roman"/>
                <w:b/>
              </w:rPr>
            </w:pPr>
            <w:r w:rsidRPr="00B173CE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A4654C" w14:textId="4744E04B" w:rsidR="00280009" w:rsidRPr="00B173CE" w:rsidRDefault="0028000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B173CE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63524A9" w14:textId="5C8994FE" w:rsidR="00280009" w:rsidRPr="00B173CE" w:rsidRDefault="00C30D5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B173CE">
              <w:rPr>
                <w:rFonts w:ascii="Times New Roman" w:hAnsi="Times New Roman" w:cs="Times New Roman"/>
                <w:b/>
              </w:rPr>
              <w:t>Çalışmalar/</w:t>
            </w:r>
            <w:r w:rsidR="00280009" w:rsidRPr="00B173CE">
              <w:rPr>
                <w:rFonts w:ascii="Times New Roman" w:hAnsi="Times New Roman" w:cs="Times New Roman"/>
                <w:b/>
              </w:rPr>
              <w:t>İyileştirmeler</w:t>
            </w:r>
          </w:p>
        </w:tc>
      </w:tr>
      <w:tr w:rsidR="006B3144" w:rsidRPr="00B173CE" w14:paraId="5392B3DD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569E52" w14:textId="26B28837" w:rsidR="006B3144" w:rsidRPr="00B173CE" w:rsidRDefault="006B314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B173C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9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1959B1" w14:textId="387C3A27" w:rsidR="006B3144" w:rsidRPr="00B173CE" w:rsidRDefault="006B3144" w:rsidP="009A10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B173CE">
              <w:rPr>
                <w:rFonts w:ascii="Times New Roman" w:hAnsi="Times New Roman" w:cs="Times New Roman"/>
                <w:b/>
              </w:rPr>
              <w:t>Eğitim-öğretim yılı başında doldurulacak bilgiler</w:t>
            </w:r>
          </w:p>
        </w:tc>
      </w:tr>
      <w:tr w:rsidR="00ED6143" w:rsidRPr="00B173CE" w14:paraId="0F20C4A5" w14:textId="77777777" w:rsidTr="00E30411">
        <w:trPr>
          <w:trHeight w:val="158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1578D4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9307D" w14:textId="167FE4A6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Akademik dönem boyunca bölümlerin ihtiyaç duyduğu kırtasiye ve temizlik malzemeleri gibi tüketim malzemelerinin ihtiyaç planlaması yapıldı mı?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848299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155EC39" w14:textId="58A436F5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6175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82DE60A" w14:textId="1E694523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4251E" w14:textId="78CEFF8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4170293C" w14:textId="77777777" w:rsidTr="00E30411">
        <w:trPr>
          <w:trHeight w:val="147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24B220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D25AB4" w14:textId="50DE9CE8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Yeni eğitim öğretim yılına ait akademik takvim hazırlanıp ilan edildi mi?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8250556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1EE8695" w14:textId="7799F7C8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89403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78B73D7" w14:textId="46A17B4E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DB7C7" w14:textId="53DEDB2F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681D9F03" w14:textId="77777777" w:rsidTr="00E30411">
        <w:trPr>
          <w:trHeight w:val="407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EAA869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4B6DCD" w14:textId="6A885055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Oryantasyon programı yapıldı mı?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88981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FC05160" w14:textId="3736AC54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201379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635E7B5" w14:textId="2C6404EF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F90580" w14:textId="77777777" w:rsidR="00B22D51" w:rsidRDefault="00B22D51" w:rsidP="00B22D5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43BD0">
                <w:rPr>
                  <w:rStyle w:val="Kpr"/>
                  <w:rFonts w:ascii="Times New Roman" w:hAnsi="Times New Roman" w:cs="Times New Roman"/>
                  <w:color w:val="0D6EFD"/>
                  <w:sz w:val="20"/>
                  <w:szCs w:val="20"/>
                  <w:shd w:val="clear" w:color="auto" w:fill="FFFFFF"/>
                </w:rPr>
                <w:t>ÖİDB-KLV-0015 Oryantasyon Sorumlusu Kılavuzu</w:t>
              </w:r>
            </w:hyperlink>
            <w:r>
              <w:rPr>
                <w:rStyle w:val="Kpr"/>
                <w:rFonts w:ascii="Times New Roman" w:hAnsi="Times New Roman" w:cs="Times New Roman"/>
                <w:color w:val="0D6EFD"/>
                <w:sz w:val="20"/>
                <w:szCs w:val="20"/>
                <w:shd w:val="clear" w:color="auto" w:fill="FFFFFF"/>
              </w:rPr>
              <w:t>’</w:t>
            </w:r>
            <w:r>
              <w:rPr>
                <w:rStyle w:val="Kpr"/>
                <w:color w:val="0D6EFD"/>
                <w:sz w:val="20"/>
                <w:szCs w:val="20"/>
                <w:shd w:val="clear" w:color="auto" w:fill="FFFFFF"/>
              </w:rPr>
              <w:t>na göre</w:t>
            </w:r>
            <w:r w:rsidRPr="00043BD0">
              <w:rPr>
                <w:rFonts w:ascii="Times New Roman" w:hAnsi="Times New Roman" w:cs="Times New Roman"/>
                <w:sz w:val="20"/>
                <w:szCs w:val="20"/>
              </w:rPr>
              <w:t xml:space="preserve"> işlemler yapılmaktadır.</w:t>
            </w:r>
          </w:p>
          <w:p w14:paraId="7FFEAC1C" w14:textId="0554FF42" w:rsidR="00ED6143" w:rsidRPr="00B173CE" w:rsidRDefault="00B22D51" w:rsidP="00B22D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ED6143" w:rsidRPr="00B173CE" w14:paraId="0582FECD" w14:textId="77777777" w:rsidTr="00E30411">
        <w:trPr>
          <w:trHeight w:val="25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6A2535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24A68" w14:textId="43349344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Cambria" w:hAnsi="Cambria"/>
              </w:rPr>
              <w:t>Ders bilgi paketleri ders izlencesi doğrultusunda güncellendi mi?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7757140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08D3DB2" w14:textId="0AF36E8C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67500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0703F71" w14:textId="7FF53AE1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474D6" w14:textId="0D06FEF9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4011DA3B" w14:textId="77777777" w:rsidTr="00E30411">
        <w:trPr>
          <w:trHeight w:val="291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75C13D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2EE90" w14:textId="4B0EC741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Öğrenci-yönetici buluşması yapılıyor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704050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F070D5D" w14:textId="58B811F7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127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A6323D5" w14:textId="19EE65BB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9876C9" w14:textId="4D3EB99A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672B3177" w14:textId="77777777" w:rsidTr="00E30411">
        <w:trPr>
          <w:trHeight w:val="327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EDE1C7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B48B0" w14:textId="10FEE90D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Yıllık teknik gezi planı ve programları yapıldı mı?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1677915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2206707" w14:textId="220BB317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74642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72A0C2A" w14:textId="42B9758E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D17EA" w14:textId="486288E1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40730A80" w14:textId="77777777" w:rsidTr="00E30411">
        <w:trPr>
          <w:trHeight w:val="377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15A1AE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E88F49" w14:textId="15BDB6F4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Öğrenci şikâyet ve önerileri için oluşturulan platformunuz var mı?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7513082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3CDE61F" w14:textId="4134F52C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07805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0AE5AF6" w14:textId="79DBDC94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0A399" w14:textId="77777777" w:rsidR="00B22D51" w:rsidRDefault="00B22D51" w:rsidP="00ED614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 genelinde OBS üzerinden Canlı Destek sistemi sayesinde tüm öğrencilerimizin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önerileri alınmaktadır. Aynı zamanda birim eposta adreslerine gelen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mailler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günlük olarak cevaplanmaktadır.</w:t>
            </w:r>
          </w:p>
          <w:p w14:paraId="2D01FDD1" w14:textId="117BA53F" w:rsidR="00ED6143" w:rsidRPr="00B22D51" w:rsidRDefault="00B22D51" w:rsidP="00ED614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ED6143" w:rsidRPr="00B173CE" w14:paraId="2DA45047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66A698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1E3BF" w14:textId="60CEC07E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Dezavantajlı gruplara yönelik çalışmalar yaptınız mı?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8839342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A5AD7A7" w14:textId="691EE9D7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8943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5571FE9" w14:textId="30F5772B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CCD83" w14:textId="77777777" w:rsidR="00ED6143" w:rsidRDefault="00B22D51" w:rsidP="00ED614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Engelsiz ISUB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Birimi tarafından </w:t>
            </w:r>
            <w:r w:rsidRPr="00B22D51">
              <w:rPr>
                <w:rFonts w:ascii="Times New Roman" w:hAnsi="Times New Roman" w:cs="Times New Roman"/>
                <w:sz w:val="24"/>
                <w:szCs w:val="24"/>
              </w:rPr>
              <w:t>26 Ekim 2023 Perşembe günü saat 16:00'da Engelsiz ISUBÜ Birimi tarafından çevrimiçi ortamda oryantasyon programı düzenlen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miştir. Öğrenciler </w:t>
            </w:r>
            <w:hyperlink r:id="rId8" w:history="1">
              <w:r w:rsidRPr="00F439D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https://engelsiz.isparta.edu.tr/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adresinden tüm taleplerini iletebilmektedir.</w:t>
            </w:r>
          </w:p>
          <w:p w14:paraId="5A0FDD29" w14:textId="15F83A6E" w:rsidR="00B22D51" w:rsidRPr="00B22D51" w:rsidRDefault="00B22D51" w:rsidP="00ED614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D6143" w:rsidRPr="00B173CE" w14:paraId="4C9530FC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B67A0F" w14:textId="0C675E18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7553E9" w14:textId="128515B5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Cambria" w:hAnsi="Cambria"/>
              </w:rPr>
              <w:t>Uluslararası öğrencilerle ayrı bir toplantı yapıldı mı?</w:t>
            </w:r>
          </w:p>
        </w:tc>
        <w:tc>
          <w:tcPr>
            <w:tcW w:w="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0EFE9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05E16" w14:textId="77777777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664C8" w14:textId="717515EC" w:rsidR="00ED6143" w:rsidRPr="00B173CE" w:rsidRDefault="004B74E8" w:rsidP="00ED614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Bulunmamaktadır.</w:t>
            </w:r>
          </w:p>
        </w:tc>
      </w:tr>
      <w:tr w:rsidR="00ED6143" w:rsidRPr="00B173CE" w14:paraId="7E723975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A87A3B" w14:textId="2D8259F4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65D305" w14:textId="1A4EFE31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Öğrenci memnuniyet anketi sonuçları ile alınan geri bildirimlere yönelik iyileştirmeler yapıldı mı?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875917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A5D3962" w14:textId="626DB963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47937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2FF1E35" w14:textId="16F90DCB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21502" w14:textId="77777777" w:rsidR="00B22D51" w:rsidRDefault="00B22D51" w:rsidP="00B22D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memnuniyet anketi sonuçları OBS-&gt;Birim/Bölüm Başkanı anket sonuçları bağlantısından alınabilmektedir.</w:t>
            </w:r>
          </w:p>
          <w:p w14:paraId="656F6B3F" w14:textId="447C9630" w:rsidR="00ED6143" w:rsidRPr="00B173CE" w:rsidRDefault="00B22D51" w:rsidP="00B22D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30276" w:rsidRPr="00B173CE" w14:paraId="38DA57C0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A461C" w14:textId="2CB56E8C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E0615D" w14:textId="2B9BCFF0" w:rsidR="00430276" w:rsidRPr="00B173CE" w:rsidRDefault="00430276" w:rsidP="0043027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 xml:space="preserve">Dış paydaş anketleri ve toplantılarının sonuçları </w:t>
            </w:r>
            <w:r w:rsidR="00D35C0B" w:rsidRPr="00B173CE">
              <w:rPr>
                <w:rFonts w:ascii="Times New Roman" w:hAnsi="Times New Roman" w:cs="Times New Roman"/>
              </w:rPr>
              <w:t xml:space="preserve">iyileştirmelerde kullanıldı mı ve </w:t>
            </w:r>
            <w:r w:rsidRPr="00B173CE">
              <w:rPr>
                <w:rFonts w:ascii="Times New Roman" w:hAnsi="Times New Roman" w:cs="Times New Roman"/>
              </w:rPr>
              <w:t>ne tür iyileştirmelerde kullanılmaktadır? (Örneğin Programlarının güncellenmesi)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429266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A03E150" w14:textId="57500DC4" w:rsidR="00430276" w:rsidRPr="00B173CE" w:rsidRDefault="004B74E8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77354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1E77A33" w14:textId="29828432" w:rsidR="00430276" w:rsidRPr="00B173CE" w:rsidRDefault="00430276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997BD" w14:textId="5840E7B8" w:rsidR="00430276" w:rsidRDefault="00B22D51" w:rsidP="0043027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01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-2024 yılından itibaren üniversite genelinde programların güncellenmesi sırasında dış paydaşların </w:t>
            </w:r>
            <w:r w:rsidRPr="00834847">
              <w:rPr>
                <w:rFonts w:ascii="Times New Roman" w:hAnsi="Times New Roman" w:cs="Times New Roman"/>
              </w:rPr>
              <w:t xml:space="preserve">Üniversitemizde KK-FRM-0031 Geri Bildirim Formu ve KK-PRD-0002 </w:t>
            </w:r>
            <w:proofErr w:type="spellStart"/>
            <w:r w:rsidRPr="00834847">
              <w:rPr>
                <w:rFonts w:ascii="Times New Roman" w:hAnsi="Times New Roman" w:cs="Times New Roman"/>
              </w:rPr>
              <w:t>Paydas</w:t>
            </w:r>
            <w:proofErr w:type="spellEnd"/>
            <w:r w:rsidRPr="00834847">
              <w:rPr>
                <w:rFonts w:ascii="Times New Roman" w:hAnsi="Times New Roman" w:cs="Times New Roman"/>
              </w:rPr>
              <w:t xml:space="preserve">̧ Geri Bildirim </w:t>
            </w:r>
            <w:proofErr w:type="spellStart"/>
            <w:r w:rsidRPr="00834847">
              <w:rPr>
                <w:rFonts w:ascii="Times New Roman" w:hAnsi="Times New Roman" w:cs="Times New Roman"/>
              </w:rPr>
              <w:t>Yönetimi</w:t>
            </w:r>
            <w:proofErr w:type="spellEnd"/>
            <w:r w:rsidRPr="00834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847">
              <w:rPr>
                <w:rFonts w:ascii="Times New Roman" w:hAnsi="Times New Roman" w:cs="Times New Roman"/>
              </w:rPr>
              <w:t>Prosedüru</w:t>
            </w:r>
            <w:proofErr w:type="spellEnd"/>
            <w:r w:rsidRPr="00834847">
              <w:rPr>
                <w:rFonts w:ascii="Times New Roman" w:hAnsi="Times New Roman" w:cs="Times New Roman"/>
              </w:rPr>
              <w:t>̈ ile geri bildirimleri alınmaktadır.</w:t>
            </w:r>
          </w:p>
          <w:p w14:paraId="3847E2F3" w14:textId="0A717F89" w:rsidR="003A67CE" w:rsidRPr="00B173CE" w:rsidRDefault="003A67CE" w:rsidP="0043027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30276" w:rsidRPr="00B173CE" w14:paraId="6EC443D2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C84F6" w14:textId="18AD3C8F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15C654" w14:textId="00451099" w:rsidR="00430276" w:rsidRPr="00B173CE" w:rsidRDefault="00430276" w:rsidP="0043027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Öğrencilerin görüşleri ve geribildirimler, anketler ve öğrenci kulüpleri birliği temsilciliği vasıtası dışında karar alma süreçlerine katılımı</w:t>
            </w:r>
            <w:r w:rsidR="00D35C0B" w:rsidRPr="00B173CE">
              <w:rPr>
                <w:rFonts w:ascii="Times New Roman" w:hAnsi="Times New Roman" w:cs="Times New Roman"/>
              </w:rPr>
              <w:t xml:space="preserve"> sağlandı mı ve</w:t>
            </w:r>
            <w:r w:rsidRPr="00B173CE">
              <w:rPr>
                <w:rFonts w:ascii="Times New Roman" w:hAnsi="Times New Roman" w:cs="Times New Roman"/>
              </w:rPr>
              <w:t xml:space="preserve"> nasıl sağlanmaktadır?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5062509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3667330" w14:textId="1C1CD5D4" w:rsidR="00430276" w:rsidRPr="00B173CE" w:rsidRDefault="004B74E8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66586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C5DB6C6" w14:textId="369802D9" w:rsidR="00430276" w:rsidRPr="00B173CE" w:rsidRDefault="00430276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B2E0F" w14:textId="77777777" w:rsidR="00B22D51" w:rsidRDefault="00B22D51" w:rsidP="00B22D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Bölümün ders değerlendirme anketi sonuçları OBS-&gt;Birim/Bölüm Başkanı anket sonuçları bağlantısından alınabilmektedir.</w:t>
            </w:r>
          </w:p>
          <w:p w14:paraId="08E00843" w14:textId="77777777" w:rsidR="00430276" w:rsidRDefault="00B22D51" w:rsidP="00B22D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3239CEEE" w14:textId="4D851DB9" w:rsidR="00B22D51" w:rsidRPr="00B173CE" w:rsidRDefault="00B22D51" w:rsidP="00B22D5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30276" w:rsidRPr="00B173CE" w14:paraId="2BCE35D6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482C9" w14:textId="118B16D5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A041A" w14:textId="5A947705" w:rsidR="00430276" w:rsidRPr="00B173CE" w:rsidRDefault="00430276" w:rsidP="0043027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 xml:space="preserve">Paydaşların katılımıyla programların tasarımı ve onayına ilişkin sürdürülebilir ve olgunlaşmış uygulamalar kurumun geneline </w:t>
            </w:r>
            <w:r w:rsidR="00D35C0B" w:rsidRPr="00B173CE">
              <w:rPr>
                <w:rFonts w:ascii="Times New Roman" w:hAnsi="Times New Roman" w:cs="Times New Roman"/>
              </w:rPr>
              <w:t xml:space="preserve">yansıtıldı mı ve </w:t>
            </w:r>
            <w:r w:rsidRPr="00B173CE">
              <w:rPr>
                <w:rFonts w:ascii="Times New Roman" w:hAnsi="Times New Roman" w:cs="Times New Roman"/>
              </w:rPr>
              <w:t>nasıl yansıtılmaktadır?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3368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A3C444B" w14:textId="5E45C28D" w:rsidR="00430276" w:rsidRPr="00B173CE" w:rsidRDefault="004B74E8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77205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514CBFB" w14:textId="46A9AED0" w:rsidR="00430276" w:rsidRPr="00B173CE" w:rsidRDefault="00430276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C5779" w14:textId="77777777" w:rsidR="00B22D51" w:rsidRPr="00834847" w:rsidRDefault="00B22D51" w:rsidP="00B22D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4847">
              <w:rPr>
                <w:rFonts w:ascii="Times New Roman" w:hAnsi="Times New Roman" w:cs="Times New Roman"/>
              </w:rPr>
              <w:t xml:space="preserve">Üniversitemizde KK-FRM-0031 Paydaş Geri Bildirim Formu ve KK-PRD-0002 </w:t>
            </w:r>
            <w:proofErr w:type="spellStart"/>
            <w:r w:rsidRPr="00834847">
              <w:rPr>
                <w:rFonts w:ascii="Times New Roman" w:hAnsi="Times New Roman" w:cs="Times New Roman"/>
              </w:rPr>
              <w:t>Paydas</w:t>
            </w:r>
            <w:proofErr w:type="spellEnd"/>
            <w:r w:rsidRPr="00834847">
              <w:rPr>
                <w:rFonts w:ascii="Times New Roman" w:hAnsi="Times New Roman" w:cs="Times New Roman"/>
              </w:rPr>
              <w:t xml:space="preserve">̧ Geri Bildirim </w:t>
            </w:r>
            <w:proofErr w:type="spellStart"/>
            <w:r w:rsidRPr="00834847">
              <w:rPr>
                <w:rFonts w:ascii="Times New Roman" w:hAnsi="Times New Roman" w:cs="Times New Roman"/>
              </w:rPr>
              <w:t>Yönetimi</w:t>
            </w:r>
            <w:proofErr w:type="spellEnd"/>
            <w:r w:rsidRPr="00834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847">
              <w:rPr>
                <w:rFonts w:ascii="Times New Roman" w:hAnsi="Times New Roman" w:cs="Times New Roman"/>
              </w:rPr>
              <w:t>Prosedüru</w:t>
            </w:r>
            <w:proofErr w:type="spellEnd"/>
            <w:r w:rsidRPr="00834847">
              <w:rPr>
                <w:rFonts w:ascii="Times New Roman" w:hAnsi="Times New Roman" w:cs="Times New Roman"/>
              </w:rPr>
              <w:t>̈ ile geri bildirimleri alınmaktadır. Bölüm/programlar ders planlarını tanımlarken öğrenci, öğretim elemanları, eğitim-öğretim koordinatörlüğü üyeleri, danışma kurulu üyeleri, Senato üyeleri karar alma süreçlerinde yer almaktadır.</w:t>
            </w:r>
          </w:p>
          <w:p w14:paraId="28449CCB" w14:textId="77777777" w:rsidR="00B22D51" w:rsidRPr="00834847" w:rsidRDefault="00B22D51" w:rsidP="00B22D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4847">
              <w:rPr>
                <w:rFonts w:ascii="Times New Roman" w:hAnsi="Times New Roman" w:cs="Times New Roman"/>
              </w:rPr>
              <w:t>…</w:t>
            </w:r>
          </w:p>
          <w:p w14:paraId="69E25B1C" w14:textId="77777777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30276" w:rsidRPr="00B173CE" w14:paraId="5DFE9CCF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8A516" w14:textId="7A20E587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1FF15" w14:textId="0ACC3557" w:rsidR="00430276" w:rsidRPr="00B173CE" w:rsidRDefault="00430276" w:rsidP="0043027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 xml:space="preserve">Tüm programların amaçları, çıktıları ve bunların TYYÇ uyumuna ilişkin sürdürülebilir ve olgunlaşmış uygulamalar kurumun geneline </w:t>
            </w:r>
            <w:r w:rsidR="00D35C0B" w:rsidRPr="00B173CE">
              <w:rPr>
                <w:rFonts w:ascii="Times New Roman" w:hAnsi="Times New Roman" w:cs="Times New Roman"/>
              </w:rPr>
              <w:t xml:space="preserve">yayıldı mı ve </w:t>
            </w:r>
            <w:r w:rsidRPr="00B173CE">
              <w:rPr>
                <w:rFonts w:ascii="Times New Roman" w:hAnsi="Times New Roman" w:cs="Times New Roman"/>
              </w:rPr>
              <w:t>nasıl yansıtılmaktadır?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3141027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4F38F8C" w14:textId="479CB679" w:rsidR="00430276" w:rsidRPr="00B173CE" w:rsidRDefault="004B74E8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80500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ED6D7EC" w14:textId="36CF916E" w:rsidR="00430276" w:rsidRPr="00B173CE" w:rsidRDefault="00430276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6EEC5" w14:textId="77777777" w:rsidR="00430276" w:rsidRPr="00B22D51" w:rsidRDefault="00B22D51" w:rsidP="00430276">
            <w:pPr>
              <w:pStyle w:val="AralkYok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B22D51">
              <w:rPr>
                <w:rFonts w:ascii="Times New Roman" w:hAnsi="Times New Roman" w:cs="Times New Roman"/>
              </w:rPr>
              <w:t xml:space="preserve">TYYÇ uyumuna ilişkin üniversitemiz </w:t>
            </w:r>
            <w:hyperlink r:id="rId9" w:tgtFrame="_blank" w:history="1">
              <w:r w:rsidRPr="00B22D51">
                <w:rPr>
                  <w:rStyle w:val="Kpr"/>
                  <w:rFonts w:ascii="Times New Roman" w:hAnsi="Times New Roman" w:cs="Times New Roman"/>
                  <w:b/>
                  <w:bCs/>
                  <w:color w:val="337AB7"/>
                </w:rPr>
                <w:t>AKTS DERS BİLGİ PAKETİ ÖĞRENCİ KILAVUZU</w:t>
              </w:r>
            </w:hyperlink>
            <w:r w:rsidRPr="00B22D51">
              <w:rPr>
                <w:rFonts w:ascii="Times New Roman" w:hAnsi="Times New Roman" w:cs="Times New Roman"/>
                <w:b/>
                <w:bCs/>
                <w:color w:val="333333"/>
                <w:shd w:val="clear" w:color="auto" w:fill="F9F9F9"/>
              </w:rPr>
              <w:t xml:space="preserve"> ve </w:t>
            </w:r>
            <w:hyperlink r:id="rId10" w:history="1">
              <w:r w:rsidRPr="00B22D51">
                <w:rPr>
                  <w:rStyle w:val="Kpr"/>
                  <w:rFonts w:ascii="Times New Roman" w:hAnsi="Times New Roman" w:cs="Times New Roman"/>
                  <w:b/>
                  <w:bCs/>
                  <w:color w:val="337AB7"/>
                </w:rPr>
                <w:t> </w:t>
              </w:r>
            </w:hyperlink>
            <w:hyperlink r:id="rId11" w:tgtFrame="_blank" w:history="1">
              <w:r w:rsidRPr="00B22D51">
                <w:rPr>
                  <w:rStyle w:val="Kpr"/>
                  <w:rFonts w:ascii="Times New Roman" w:hAnsi="Times New Roman" w:cs="Times New Roman"/>
                  <w:b/>
                  <w:bCs/>
                  <w:color w:val="337AB7"/>
                </w:rPr>
                <w:t>AKTS PROGRAM VE DERS BİLGİ PAKETİ KILAVUZU</w:t>
              </w:r>
            </w:hyperlink>
            <w:r w:rsidRPr="00B22D51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B22D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kılavuzlarını hazırlamıştır. Kılavuzlar tüm programların TYYÇ uyumunun nasıl yapılacağını açıklamaktadır.</w:t>
            </w:r>
          </w:p>
          <w:p w14:paraId="6BDB553C" w14:textId="77777777" w:rsidR="00B22D51" w:rsidRDefault="00B22D51" w:rsidP="00430276">
            <w:pPr>
              <w:pStyle w:val="AralkYok"/>
              <w:rPr>
                <w:rFonts w:ascii="Times New Roman" w:hAnsi="Times New Roman" w:cs="Times New Roman"/>
              </w:rPr>
            </w:pPr>
            <w:r w:rsidRPr="00B22D51">
              <w:rPr>
                <w:rFonts w:ascii="Times New Roman" w:hAnsi="Times New Roman" w:cs="Times New Roman"/>
              </w:rPr>
              <w:t>Birim her dönem bölüm</w:t>
            </w:r>
            <w:r>
              <w:rPr>
                <w:rFonts w:ascii="Times New Roman" w:hAnsi="Times New Roman" w:cs="Times New Roman"/>
              </w:rPr>
              <w:t>/program</w:t>
            </w:r>
            <w:r w:rsidRPr="00B22D51">
              <w:rPr>
                <w:rFonts w:ascii="Times New Roman" w:hAnsi="Times New Roman" w:cs="Times New Roman"/>
              </w:rPr>
              <w:t xml:space="preserve"> çıktılarını, ders içeriklerini ve derslerin program çıktıları ile uyumunu kontrol etmektedir.</w:t>
            </w:r>
          </w:p>
          <w:p w14:paraId="332643AA" w14:textId="2587BF2A" w:rsidR="002E010C" w:rsidRPr="00B22D51" w:rsidRDefault="002E010C" w:rsidP="0043027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30276" w:rsidRPr="00B173CE" w14:paraId="3B4D1C62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A81E8" w14:textId="6C6AE315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690ED" w14:textId="381CAF1D" w:rsidR="00430276" w:rsidRPr="00B173CE" w:rsidRDefault="00430276" w:rsidP="0043027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 xml:space="preserve">Ders kazanımları ile program kazanımları arasında açık, anlaşılır, gerçekçi ve sürdürülebilir şekilde </w:t>
            </w:r>
            <w:r w:rsidR="00D35C0B" w:rsidRPr="00B173CE">
              <w:rPr>
                <w:rFonts w:ascii="Times New Roman" w:hAnsi="Times New Roman" w:cs="Times New Roman"/>
              </w:rPr>
              <w:t xml:space="preserve">eşleştirildi mi ve </w:t>
            </w:r>
            <w:r w:rsidRPr="00B173CE">
              <w:rPr>
                <w:rFonts w:ascii="Times New Roman" w:hAnsi="Times New Roman" w:cs="Times New Roman"/>
              </w:rPr>
              <w:t>nasıl eşleştir</w:t>
            </w:r>
            <w:r w:rsidR="00D35C0B" w:rsidRPr="00B173CE">
              <w:rPr>
                <w:rFonts w:ascii="Times New Roman" w:hAnsi="Times New Roman" w:cs="Times New Roman"/>
              </w:rPr>
              <w:t>ildi</w:t>
            </w:r>
            <w:r w:rsidRPr="00B173CE">
              <w:rPr>
                <w:rFonts w:ascii="Times New Roman" w:hAnsi="Times New Roman" w:cs="Times New Roman"/>
              </w:rPr>
              <w:t xml:space="preserve"> ve programlarda nasıl uyumlaştırılmaktadır?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4749824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822A04C" w14:textId="43936A3E" w:rsidR="00430276" w:rsidRPr="00B173CE" w:rsidRDefault="004B74E8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37968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36C7966" w14:textId="25E17591" w:rsidR="00430276" w:rsidRPr="00B173CE" w:rsidRDefault="00430276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A0636" w14:textId="77777777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2C467A72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133B15" w14:textId="3A9899E2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</w:t>
            </w:r>
            <w:r w:rsidR="00430276" w:rsidRPr="00B17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CE7EF4" w14:textId="01C30730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Öğrencinin bölüm kurulu ve yönetim kurulunda karar alma süreçlerine katılımları sağlandı mı?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88667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FE926E3" w14:textId="77777777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685376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CDE7B45" w14:textId="328FD136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5C0E9" w14:textId="2036AED9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30276" w:rsidRPr="00B173CE" w14:paraId="5D665CAF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DAC4B" w14:textId="3D4C1D63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79F99" w14:textId="52409FA5" w:rsidR="00430276" w:rsidRPr="00B173CE" w:rsidRDefault="00430276" w:rsidP="0043027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Uzaktan/karma öğretim süreçlerinde; kurumsal amaçlar doğrultusunda ve sürdürülebilir şekilde yürütülen öğretim yöntem ve tekniklerine ilişkin olgunlaşmış uygulamalar kurumun tamamında benimseniyor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443127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0328F37" w14:textId="5CDD5E7E" w:rsidR="00430276" w:rsidRPr="00B173CE" w:rsidRDefault="004B74E8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53719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EAD1AA1" w14:textId="064EAC8D" w:rsidR="00430276" w:rsidRPr="00B173CE" w:rsidRDefault="00430276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FC48D" w14:textId="77777777" w:rsidR="003A67CE" w:rsidRPr="00834847" w:rsidRDefault="003A67CE" w:rsidP="003A67C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4847">
              <w:rPr>
                <w:rFonts w:ascii="Times New Roman" w:hAnsi="Times New Roman" w:cs="Times New Roman"/>
              </w:rPr>
              <w:t>Üniversitemizin “Uzaktan Öğretim ile Verilecek Ders ve Sınavlara İlişkin Yönerge” sine göre işlemler yürütülmektedir.</w:t>
            </w:r>
          </w:p>
          <w:p w14:paraId="11E370AD" w14:textId="7F543940" w:rsidR="00430276" w:rsidRPr="00B173CE" w:rsidRDefault="003A67CE" w:rsidP="003A67CE">
            <w:pPr>
              <w:pStyle w:val="AralkYok"/>
              <w:rPr>
                <w:rFonts w:ascii="Times New Roman" w:hAnsi="Times New Roman" w:cs="Times New Roman"/>
              </w:rPr>
            </w:pPr>
            <w:r w:rsidRPr="00834847">
              <w:rPr>
                <w:rFonts w:ascii="Times New Roman" w:hAnsi="Times New Roman" w:cs="Times New Roman"/>
              </w:rPr>
              <w:t xml:space="preserve"> …</w:t>
            </w:r>
          </w:p>
        </w:tc>
      </w:tr>
      <w:tr w:rsidR="00430276" w:rsidRPr="00B173CE" w14:paraId="606752AF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3E8C9" w14:textId="02778A02" w:rsidR="00430276" w:rsidRPr="00B173CE" w:rsidRDefault="00430276" w:rsidP="00430276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065CCE" w14:textId="2C005278" w:rsidR="00430276" w:rsidRPr="00B173CE" w:rsidRDefault="00430276" w:rsidP="0043027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Uzaktan/karma eğitim süreçlerinde yer alan öğretim elemanlarının öğretim yetkinliğini geliştirmek üzere uygulamalar geliştiriliyor mu ve sonuçlarının izlenmesi etkili olarak yapılıyor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6457060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023395A" w14:textId="29090E86" w:rsidR="00430276" w:rsidRPr="00B173CE" w:rsidRDefault="004B74E8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36555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25C2ED4" w14:textId="21981E9F" w:rsidR="00430276" w:rsidRPr="00B173CE" w:rsidRDefault="00430276" w:rsidP="00430276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065F9" w14:textId="77777777" w:rsidR="003A67CE" w:rsidRPr="00834847" w:rsidRDefault="003A67CE" w:rsidP="003A67C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4847">
              <w:rPr>
                <w:rFonts w:ascii="Times New Roman" w:hAnsi="Times New Roman" w:cs="Times New Roman"/>
              </w:rPr>
              <w:t xml:space="preserve">Uzaktan eğitim sistemi her dönem aktif olarak kullanılmaktadır. Adobe </w:t>
            </w:r>
            <w:proofErr w:type="spellStart"/>
            <w:r w:rsidRPr="00834847">
              <w:rPr>
                <w:rFonts w:ascii="Times New Roman" w:hAnsi="Times New Roman" w:cs="Times New Roman"/>
              </w:rPr>
              <w:t>connect</w:t>
            </w:r>
            <w:proofErr w:type="spellEnd"/>
            <w:r w:rsidRPr="00834847">
              <w:rPr>
                <w:rFonts w:ascii="Times New Roman" w:hAnsi="Times New Roman" w:cs="Times New Roman"/>
              </w:rPr>
              <w:t xml:space="preserve"> sistemi üzerinden dersler işlenerek kayıt altına alınmaktadır.</w:t>
            </w:r>
          </w:p>
          <w:p w14:paraId="757D3BAD" w14:textId="0F74DDC6" w:rsidR="00430276" w:rsidRPr="00B173CE" w:rsidRDefault="003A67CE" w:rsidP="003A67CE">
            <w:pPr>
              <w:pStyle w:val="AralkYok"/>
              <w:rPr>
                <w:rFonts w:ascii="Times New Roman" w:hAnsi="Times New Roman" w:cs="Times New Roman"/>
              </w:rPr>
            </w:pPr>
            <w:r w:rsidRPr="00834847">
              <w:rPr>
                <w:rFonts w:ascii="Times New Roman" w:hAnsi="Times New Roman" w:cs="Times New Roman"/>
              </w:rPr>
              <w:t>….</w:t>
            </w:r>
          </w:p>
        </w:tc>
      </w:tr>
      <w:tr w:rsidR="00ED6143" w:rsidRPr="00B173CE" w14:paraId="46B0A657" w14:textId="77777777" w:rsidTr="00E30411"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D42C0D" w14:textId="0274231D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1</w:t>
            </w:r>
            <w:r w:rsidR="00430276" w:rsidRPr="00B17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AB0E3" w14:textId="61209569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Öğrenme ortamı ve kaynaklarının kullanımı izlenmesi kontrol formu dolduruldu mu</w:t>
            </w:r>
            <w:r w:rsidR="006B3144" w:rsidRPr="00B173CE">
              <w:rPr>
                <w:rFonts w:ascii="Times New Roman" w:hAnsi="Times New Roman" w:cs="Times New Roman"/>
              </w:rPr>
              <w:t>?</w:t>
            </w:r>
            <w:r w:rsidR="002D7607" w:rsidRPr="00B173CE">
              <w:rPr>
                <w:rFonts w:ascii="Times New Roman" w:hAnsi="Times New Roman" w:cs="Times New Roman"/>
              </w:rPr>
              <w:t xml:space="preserve"> (ÖİDB-FRM-0118)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952966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350B6DB" w14:textId="2FA4391B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86574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5700B0F" w14:textId="2CF43289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3A07D" w14:textId="2E2BE800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4183372C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EA23A9" w14:textId="0B089FCC" w:rsidR="00ED6143" w:rsidRPr="00B173CE" w:rsidRDefault="00430276" w:rsidP="00ED61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6CBE3" w14:textId="1384F899" w:rsidR="00ED6143" w:rsidRPr="00B173CE" w:rsidRDefault="00ED6143" w:rsidP="00ED614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173CE">
              <w:rPr>
                <w:rFonts w:ascii="Cambria" w:hAnsi="Cambria"/>
              </w:rPr>
              <w:t>Öğrenci kulüpleri hakkında bilgilendirme yapıldı mı?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68817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8A86D81" w14:textId="1E415002" w:rsidR="00ED6143" w:rsidRPr="00B173CE" w:rsidRDefault="004B74E8" w:rsidP="00ED6143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5858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2A61AEC" w14:textId="70486C8C" w:rsidR="00ED6143" w:rsidRPr="00B173CE" w:rsidRDefault="00ED6143" w:rsidP="00ED614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DB486" w14:textId="16652E18" w:rsidR="00ED6143" w:rsidRPr="00B173CE" w:rsidRDefault="00ED6143" w:rsidP="00ED614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B3144" w:rsidRPr="00B173CE" w14:paraId="1428992C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4502B" w14:textId="3CE4ECA8" w:rsidR="006B3144" w:rsidRPr="00B173CE" w:rsidRDefault="00430276" w:rsidP="006B3144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46641" w14:textId="51B9D605" w:rsidR="006B3144" w:rsidRPr="00B173CE" w:rsidRDefault="006B3144" w:rsidP="006B3144">
            <w:pPr>
              <w:pStyle w:val="AralkYok"/>
              <w:jc w:val="both"/>
              <w:rPr>
                <w:rFonts w:ascii="Cambria" w:hAnsi="Cambria"/>
              </w:rPr>
            </w:pPr>
            <w:r w:rsidRPr="00B173CE">
              <w:rPr>
                <w:rFonts w:ascii="Cambria" w:hAnsi="Cambria"/>
              </w:rPr>
              <w:t>Biriminizde sınav güvenliği önlemleri alındı mı ve nasıl alındı?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86083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6137CEB" w14:textId="0605CDFD" w:rsidR="006B3144" w:rsidRPr="00B173CE" w:rsidRDefault="004B74E8" w:rsidP="006B3144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45185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4AC0AC8" w14:textId="1CD6418C" w:rsidR="006B3144" w:rsidRPr="00B173CE" w:rsidRDefault="006B3144" w:rsidP="006B314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6521A" w14:textId="77777777" w:rsidR="006B3144" w:rsidRPr="00B173CE" w:rsidRDefault="006B3144" w:rsidP="006B314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0411" w:rsidRPr="00B173CE" w14:paraId="63F1DA15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71C2C" w14:textId="7F397C42" w:rsidR="00E30411" w:rsidRPr="00B173CE" w:rsidRDefault="00E30411" w:rsidP="00E3041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070CA" w14:textId="3E314122" w:rsidR="00E30411" w:rsidRPr="00B173CE" w:rsidRDefault="00E30411" w:rsidP="00E30411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 işlemleri ile ilgili görev tanımlarınızı yaptınız mı</w:t>
            </w:r>
            <w:r w:rsidR="007F0FA9">
              <w:rPr>
                <w:rFonts w:ascii="Cambria" w:hAnsi="Cambria"/>
              </w:rPr>
              <w:t xml:space="preserve"> veya üniversitede genel bir tanımlama mevcut mudur</w:t>
            </w:r>
            <w:r>
              <w:rPr>
                <w:rFonts w:ascii="Cambria" w:hAnsi="Cambria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5155422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DC3E70D" w14:textId="76ADBA62" w:rsidR="00E30411" w:rsidRDefault="004B74E8" w:rsidP="00E30411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54362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F83A653" w14:textId="6146B538" w:rsidR="00E30411" w:rsidRDefault="00E30411" w:rsidP="00E30411">
                <w:pPr>
                  <w:pStyle w:val="AralkYok"/>
                  <w:rPr>
                    <w:rFonts w:ascii="Times New Roman" w:hAnsi="Times New Roman" w:cs="Times New Roman"/>
                    <w:b/>
                  </w:rPr>
                </w:pPr>
                <w:r w:rsidRPr="00B173C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90BEBA" w14:textId="77777777" w:rsidR="00E30411" w:rsidRPr="00B173CE" w:rsidRDefault="00E30411" w:rsidP="00E3041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F0FA9" w:rsidRPr="00B173CE" w14:paraId="511DBAAD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74294" w14:textId="3EE61822" w:rsidR="007F0FA9" w:rsidRDefault="007F0FA9" w:rsidP="00E3041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20A39" w14:textId="0A51DB00" w:rsidR="007F0FA9" w:rsidRDefault="007F0FA9" w:rsidP="00E30411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Biriminizde İşletmede Mesleki eğitim uygulaması anketleri yapılıyor mu? Geri bildirimlere yönelik yapılan iyileştirmeler nelerdir?</w:t>
            </w:r>
          </w:p>
        </w:tc>
        <w:tc>
          <w:tcPr>
            <w:tcW w:w="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EFA1C" w14:textId="77777777" w:rsidR="007F0FA9" w:rsidRDefault="007F0FA9" w:rsidP="00E3041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DD000" w14:textId="77777777" w:rsidR="007F0FA9" w:rsidRDefault="007F0FA9" w:rsidP="00E3041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9DA93" w14:textId="77777777" w:rsidR="003A67CE" w:rsidRDefault="003A67CE" w:rsidP="003A67C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Anketler OBS üzerinden yapılmaktadır.</w:t>
            </w:r>
          </w:p>
          <w:p w14:paraId="366162F2" w14:textId="6592DE7D" w:rsidR="007F0FA9" w:rsidRPr="00B173CE" w:rsidRDefault="003A67CE" w:rsidP="003A67C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6B3144" w:rsidRPr="00B173CE" w14:paraId="4DE53873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361FE" w14:textId="51521B6E" w:rsidR="006B3144" w:rsidRPr="00B173CE" w:rsidRDefault="006B3144" w:rsidP="009A104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EF025C1" w14:textId="2B78A3B9" w:rsidR="006B3144" w:rsidRPr="00B173CE" w:rsidRDefault="006B3144" w:rsidP="009A1043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  <w:b/>
              </w:rPr>
              <w:t>Eğitim-öğretim yılı sonunda doldurulacak bilgiler</w:t>
            </w:r>
          </w:p>
        </w:tc>
      </w:tr>
      <w:tr w:rsidR="00ED6143" w:rsidRPr="00B173CE" w14:paraId="4A47F956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0352F2" w14:textId="4198DCF5" w:rsidR="00ED6143" w:rsidRPr="00B173CE" w:rsidRDefault="00430276" w:rsidP="00280009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2</w:t>
            </w:r>
            <w:r w:rsidR="007F0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1C810" w14:textId="45F04FB7" w:rsidR="00ED6143" w:rsidRPr="00B173CE" w:rsidRDefault="00ED6143" w:rsidP="00280009">
            <w:pPr>
              <w:pStyle w:val="AralkYok"/>
              <w:jc w:val="both"/>
              <w:rPr>
                <w:rFonts w:ascii="Cambria" w:hAnsi="Cambria"/>
              </w:rPr>
            </w:pPr>
            <w:r w:rsidRPr="00B173CE">
              <w:rPr>
                <w:rFonts w:ascii="Cambria" w:hAnsi="Cambria"/>
              </w:rPr>
              <w:t>Psikolojik Danışmanlık ve Rehberlik biriminden yararlanan öğrenci sayısı</w:t>
            </w:r>
          </w:p>
        </w:tc>
        <w:tc>
          <w:tcPr>
            <w:tcW w:w="48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01023" w14:textId="77777777" w:rsidR="00ED6143" w:rsidRPr="00B173CE" w:rsidRDefault="00ED6143" w:rsidP="0028000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475F243E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A6A08" w14:textId="3C19BAC3" w:rsidR="00ED6143" w:rsidRPr="00B173CE" w:rsidRDefault="00430276" w:rsidP="00280009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2</w:t>
            </w:r>
            <w:r w:rsidR="007F0F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029A0E" w14:textId="41CF1796" w:rsidR="00ED6143" w:rsidRPr="00B173CE" w:rsidRDefault="00ED6143" w:rsidP="00280009">
            <w:pPr>
              <w:pStyle w:val="AralkYok"/>
              <w:jc w:val="both"/>
              <w:rPr>
                <w:rFonts w:ascii="Cambria" w:hAnsi="Cambria"/>
              </w:rPr>
            </w:pPr>
            <w:r w:rsidRPr="00B173CE">
              <w:rPr>
                <w:rFonts w:ascii="Cambria" w:hAnsi="Cambria"/>
              </w:rPr>
              <w:t>Yemekhane, diyet ve beslenme biriminden yararlanan öğrencilerin sayısı</w:t>
            </w:r>
          </w:p>
        </w:tc>
        <w:tc>
          <w:tcPr>
            <w:tcW w:w="48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326BD2" w14:textId="77777777" w:rsidR="00ED6143" w:rsidRPr="00B173CE" w:rsidRDefault="00ED6143" w:rsidP="0028000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235DD5F5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63762" w14:textId="2DEB0A03" w:rsidR="00ED6143" w:rsidRPr="00B173CE" w:rsidRDefault="00430276" w:rsidP="00280009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2</w:t>
            </w:r>
            <w:r w:rsidR="007F0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17AABA" w14:textId="5C075C10" w:rsidR="00ED6143" w:rsidRPr="00B173CE" w:rsidRDefault="00ED6143" w:rsidP="00280009">
            <w:pPr>
              <w:pStyle w:val="AralkYok"/>
              <w:jc w:val="both"/>
              <w:rPr>
                <w:rFonts w:ascii="Cambria" w:hAnsi="Cambria"/>
              </w:rPr>
            </w:pPr>
            <w:r w:rsidRPr="00B173CE">
              <w:rPr>
                <w:rFonts w:ascii="Cambria" w:hAnsi="Cambria"/>
              </w:rPr>
              <w:t>Değişim programlarından yararlanan öğrenci sayısı</w:t>
            </w:r>
          </w:p>
        </w:tc>
        <w:tc>
          <w:tcPr>
            <w:tcW w:w="48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1E514" w14:textId="77777777" w:rsidR="00ED6143" w:rsidRPr="00B173CE" w:rsidRDefault="00ED6143" w:rsidP="0028000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242F5BD6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89C2F" w14:textId="70206A50" w:rsidR="00ED6143" w:rsidRPr="00B173CE" w:rsidRDefault="00430276" w:rsidP="00280009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2</w:t>
            </w:r>
            <w:r w:rsidR="007F0F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CA3DF" w14:textId="3EEAA683" w:rsidR="00ED6143" w:rsidRPr="00B173CE" w:rsidRDefault="00ED6143" w:rsidP="00280009">
            <w:pPr>
              <w:pStyle w:val="AralkYok"/>
              <w:jc w:val="both"/>
              <w:rPr>
                <w:rFonts w:ascii="Cambria" w:hAnsi="Cambria"/>
              </w:rPr>
            </w:pPr>
            <w:r w:rsidRPr="00B173CE">
              <w:rPr>
                <w:rFonts w:ascii="Cambria" w:hAnsi="Cambria"/>
              </w:rPr>
              <w:t>Paydaşlar ile yapılan toplantı sayısı</w:t>
            </w:r>
          </w:p>
        </w:tc>
        <w:tc>
          <w:tcPr>
            <w:tcW w:w="48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C239F" w14:textId="77777777" w:rsidR="00ED6143" w:rsidRPr="00B173CE" w:rsidRDefault="00ED6143" w:rsidP="0028000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6143" w:rsidRPr="00B173CE" w14:paraId="68308960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007D73" w14:textId="36DE407B" w:rsidR="00ED6143" w:rsidRPr="00B173CE" w:rsidRDefault="00430276" w:rsidP="00280009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2</w:t>
            </w:r>
            <w:r w:rsidR="007F0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D97FD0" w14:textId="2270D5A7" w:rsidR="00ED6143" w:rsidRPr="00B173CE" w:rsidRDefault="00ED6143" w:rsidP="00280009">
            <w:pPr>
              <w:pStyle w:val="AralkYok"/>
              <w:jc w:val="both"/>
              <w:rPr>
                <w:rFonts w:ascii="Cambria" w:hAnsi="Cambria"/>
              </w:rPr>
            </w:pPr>
            <w:r w:rsidRPr="00B173CE">
              <w:rPr>
                <w:rFonts w:ascii="Cambria" w:hAnsi="Cambria"/>
              </w:rPr>
              <w:t>Öğrenci başına düşen eğitim alanı nedir (m2)</w:t>
            </w:r>
          </w:p>
        </w:tc>
        <w:tc>
          <w:tcPr>
            <w:tcW w:w="48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5CE7AC" w14:textId="01D43419" w:rsidR="00ED6143" w:rsidRPr="00B173CE" w:rsidRDefault="004B74E8" w:rsidP="0028000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6143" w:rsidRPr="00B173CE" w14:paraId="046E91BD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D09D0" w14:textId="04DCE39F" w:rsidR="00ED6143" w:rsidRPr="00B173CE" w:rsidRDefault="00430276" w:rsidP="00280009">
            <w:pPr>
              <w:pStyle w:val="AralkYok"/>
              <w:rPr>
                <w:rFonts w:ascii="Times New Roman" w:hAnsi="Times New Roman" w:cs="Times New Roman"/>
              </w:rPr>
            </w:pPr>
            <w:r w:rsidRPr="00B173CE">
              <w:rPr>
                <w:rFonts w:ascii="Times New Roman" w:hAnsi="Times New Roman" w:cs="Times New Roman"/>
              </w:rPr>
              <w:t>2</w:t>
            </w:r>
            <w:r w:rsidR="007F0F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E4348" w14:textId="5F9EF163" w:rsidR="00ED6143" w:rsidRPr="00B173CE" w:rsidRDefault="00ED6143" w:rsidP="00280009">
            <w:pPr>
              <w:pStyle w:val="AralkYok"/>
              <w:jc w:val="both"/>
              <w:rPr>
                <w:rFonts w:ascii="Cambria" w:hAnsi="Cambria"/>
              </w:rPr>
            </w:pPr>
            <w:r w:rsidRPr="00B173CE">
              <w:rPr>
                <w:rFonts w:ascii="Cambria" w:hAnsi="Cambria"/>
              </w:rPr>
              <w:t>Öğretim elemanı başına düşen öğrenci sayısı</w:t>
            </w:r>
          </w:p>
        </w:tc>
        <w:tc>
          <w:tcPr>
            <w:tcW w:w="48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386459" w14:textId="446D9BA1" w:rsidR="00ED6143" w:rsidRPr="00B173CE" w:rsidRDefault="004B74E8" w:rsidP="0028000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7F0FA9" w:rsidRPr="00B173CE" w14:paraId="392231EB" w14:textId="77777777" w:rsidTr="00E30411">
        <w:trPr>
          <w:trHeight w:val="343"/>
        </w:trPr>
        <w:tc>
          <w:tcPr>
            <w:tcW w:w="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724B" w14:textId="4664574F" w:rsidR="007F0FA9" w:rsidRPr="00B173CE" w:rsidRDefault="007F0FA9" w:rsidP="0028000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218A27" w14:textId="71A94506" w:rsidR="007F0FA9" w:rsidRPr="00B173CE" w:rsidRDefault="007F0FA9" w:rsidP="00280009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İşletmede mesleki eğitime giden öğrenci sayısı</w:t>
            </w:r>
          </w:p>
        </w:tc>
        <w:tc>
          <w:tcPr>
            <w:tcW w:w="48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DCB05" w14:textId="3C506DA6" w:rsidR="007F0FA9" w:rsidRPr="00B173CE" w:rsidRDefault="004B74E8" w:rsidP="0028000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14:paraId="58D0A87C" w14:textId="166F3553" w:rsidR="00A36A6B" w:rsidRPr="000A65C5" w:rsidRDefault="00F91024" w:rsidP="00C85E1F">
      <w:pPr>
        <w:pStyle w:val="AralkYok"/>
        <w:numPr>
          <w:ilvl w:val="0"/>
          <w:numId w:val="4"/>
        </w:numPr>
        <w:rPr>
          <w:rFonts w:ascii="Cambria" w:hAnsi="Cambria"/>
          <w:i/>
          <w:iCs/>
        </w:rPr>
      </w:pPr>
      <w:r w:rsidRPr="000A65C5">
        <w:rPr>
          <w:rFonts w:ascii="Times New Roman" w:hAnsi="Times New Roman" w:cs="Times New Roman"/>
          <w:i/>
          <w:iCs/>
        </w:rPr>
        <w:t>Form doldurulup çıktısı alınır, imzalar tamamlandıktan sonra örneği birim kalite çalışmaları sayfasında yayınlanır. Formda onay verilen maddeler ile ilgili açıklamaları ve kanıtları mutlaka ekleyiniz.</w:t>
      </w:r>
    </w:p>
    <w:p w14:paraId="2FBF76EE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0BF3AD00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2D263852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5782426D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68DC71E8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75051FDF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293AC00A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0C38CD7D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1E57F92D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657EC98F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50056873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573F3C2C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48959215" w14:textId="77777777" w:rsidR="009A350F" w:rsidRDefault="009A350F" w:rsidP="009A350F">
      <w:pPr>
        <w:pStyle w:val="AralkYok"/>
        <w:rPr>
          <w:rFonts w:ascii="Times New Roman" w:hAnsi="Times New Roman" w:cs="Times New Roman"/>
        </w:rPr>
      </w:pPr>
    </w:p>
    <w:p w14:paraId="27D9D414" w14:textId="77777777" w:rsidR="009A350F" w:rsidRPr="00F91024" w:rsidRDefault="009A350F" w:rsidP="009A350F">
      <w:pPr>
        <w:pStyle w:val="AralkYok"/>
        <w:rPr>
          <w:rFonts w:ascii="Cambria" w:hAnsi="Cambria"/>
        </w:rPr>
      </w:pPr>
    </w:p>
    <w:p w14:paraId="14A7F2FF" w14:textId="732025F6" w:rsidR="002A6EBB" w:rsidRDefault="00A36A6B" w:rsidP="00A36A6B">
      <w:pPr>
        <w:pStyle w:val="AralkYok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485"/>
        <w:gridCol w:w="3486"/>
        <w:gridCol w:w="3484"/>
      </w:tblGrid>
      <w:tr w:rsidR="00C87590" w:rsidRPr="00C87590" w14:paraId="741B3F03" w14:textId="77777777" w:rsidTr="004B74E8">
        <w:tc>
          <w:tcPr>
            <w:tcW w:w="1667" w:type="pct"/>
            <w:shd w:val="clear" w:color="auto" w:fill="F2F2F2" w:themeFill="background1" w:themeFillShade="F2"/>
          </w:tcPr>
          <w:p w14:paraId="0A21CC53" w14:textId="77777777" w:rsidR="002A6EBB" w:rsidRPr="00C87590" w:rsidRDefault="002A6EBB" w:rsidP="00E97CD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Kontrol Eden</w:t>
            </w:r>
          </w:p>
          <w:p w14:paraId="4DA83BA8" w14:textId="77777777" w:rsidR="002A6EBB" w:rsidRPr="00C87590" w:rsidRDefault="002A6EBB" w:rsidP="00E97CD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4A057C04" w14:textId="77777777" w:rsidR="002A6EBB" w:rsidRPr="00C87590" w:rsidRDefault="002A6EBB" w:rsidP="00E97CD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Fakülte/ YO Sekreteri</w:t>
            </w:r>
          </w:p>
          <w:p w14:paraId="4F737314" w14:textId="77777777" w:rsidR="002A6EBB" w:rsidRPr="00C87590" w:rsidRDefault="002A6EBB" w:rsidP="00E97CD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1B12A700" w14:textId="77777777" w:rsidR="002A6EBB" w:rsidRPr="00C87590" w:rsidRDefault="002A6EBB" w:rsidP="00E97CD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Fakülte/ YO Dekan/Müdür</w:t>
            </w:r>
          </w:p>
          <w:p w14:paraId="359D7195" w14:textId="77777777" w:rsidR="002A6EBB" w:rsidRPr="00C87590" w:rsidRDefault="002A6EBB" w:rsidP="00E97CD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</w:tr>
      <w:tr w:rsidR="004B74E8" w:rsidRPr="00C87590" w14:paraId="0047E855" w14:textId="77777777" w:rsidTr="004B74E8">
        <w:trPr>
          <w:trHeight w:val="70"/>
        </w:trPr>
        <w:tc>
          <w:tcPr>
            <w:tcW w:w="1667" w:type="pct"/>
          </w:tcPr>
          <w:p w14:paraId="544D46C8" w14:textId="77777777" w:rsidR="004B74E8" w:rsidRPr="00C87590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3A147B1" w14:textId="5F10CE89" w:rsidR="004B74E8" w:rsidRPr="00C87590" w:rsidRDefault="004B74E8" w:rsidP="004B74E8">
            <w:pPr>
              <w:pStyle w:val="AralkYok"/>
              <w:tabs>
                <w:tab w:val="center" w:pos="1634"/>
                <w:tab w:val="right" w:pos="32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24/09/2025</w:t>
            </w:r>
          </w:p>
          <w:p w14:paraId="5FA6F6C0" w14:textId="77777777" w:rsidR="004B74E8" w:rsidRPr="00C87590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10408822" w14:textId="77777777" w:rsidR="004B74E8" w:rsidRPr="00C87590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D480D65" w14:textId="77777777" w:rsidR="004B74E8" w:rsidRPr="00C87590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6B70A42B" w14:textId="77777777" w:rsidR="004B74E8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74C07FF6" w14:textId="17F9F675" w:rsidR="004B74E8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50160D">
              <w:rPr>
                <w:rFonts w:ascii="Times New Roman" w:hAnsi="Times New Roman" w:cs="Times New Roman"/>
              </w:rPr>
              <w:t>24/09/2025</w:t>
            </w:r>
          </w:p>
          <w:p w14:paraId="5B9DD2CE" w14:textId="162EC159" w:rsidR="004B74E8" w:rsidRPr="00C87590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31990314" w14:textId="77777777" w:rsidR="004B74E8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64DCA8E3" w14:textId="5B56F244" w:rsidR="004B74E8" w:rsidRPr="00C87590" w:rsidRDefault="004B74E8" w:rsidP="004B7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50160D">
              <w:rPr>
                <w:rFonts w:ascii="Times New Roman" w:hAnsi="Times New Roman" w:cs="Times New Roman"/>
              </w:rPr>
              <w:t>24/09/2025</w:t>
            </w:r>
          </w:p>
        </w:tc>
      </w:tr>
    </w:tbl>
    <w:p w14:paraId="428FB432" w14:textId="363E71FE" w:rsidR="00A36A6B" w:rsidRDefault="00A36A6B" w:rsidP="00A36A6B">
      <w:pPr>
        <w:pStyle w:val="AralkYok"/>
        <w:rPr>
          <w:rFonts w:ascii="Cambria" w:hAnsi="Cambria"/>
        </w:rPr>
      </w:pPr>
    </w:p>
    <w:p w14:paraId="691F7827" w14:textId="77777777" w:rsidR="00EF21BF" w:rsidRPr="00A36A6B" w:rsidRDefault="00EF21BF" w:rsidP="00A36A6B"/>
    <w:sectPr w:rsidR="00EF21BF" w:rsidRPr="00A36A6B" w:rsidSect="002E3C23">
      <w:headerReference w:type="default" r:id="rId12"/>
      <w:footerReference w:type="default" r:id="rId13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F18C" w14:textId="77777777" w:rsidR="00406E90" w:rsidRDefault="00406E90" w:rsidP="00CA2ACA">
      <w:r>
        <w:separator/>
      </w:r>
    </w:p>
  </w:endnote>
  <w:endnote w:type="continuationSeparator" w:id="0">
    <w:p w14:paraId="4F645296" w14:textId="77777777" w:rsidR="00406E90" w:rsidRDefault="00406E90" w:rsidP="00C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1E22" w14:textId="77777777" w:rsidR="00BC2DB3" w:rsidRDefault="00BC2DB3" w:rsidP="00BC2DB3">
    <w:pPr>
      <w:pStyle w:val="AltBilgi"/>
      <w:ind w:left="284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146D" w14:textId="77777777" w:rsidR="00406E90" w:rsidRDefault="00406E90" w:rsidP="00CA2ACA">
      <w:r>
        <w:separator/>
      </w:r>
    </w:p>
  </w:footnote>
  <w:footnote w:type="continuationSeparator" w:id="0">
    <w:p w14:paraId="4268EB4D" w14:textId="77777777" w:rsidR="00406E90" w:rsidRDefault="00406E90" w:rsidP="00C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27" w:type="dxa"/>
      <w:jc w:val="center"/>
      <w:tblLook w:val="04A0" w:firstRow="1" w:lastRow="0" w:firstColumn="1" w:lastColumn="0" w:noHBand="0" w:noVBand="1"/>
    </w:tblPr>
    <w:tblGrid>
      <w:gridCol w:w="1418"/>
      <w:gridCol w:w="6379"/>
      <w:gridCol w:w="1276"/>
      <w:gridCol w:w="1554"/>
    </w:tblGrid>
    <w:tr w:rsidR="00BC2DB3" w:rsidRPr="00A65799" w14:paraId="01F0727A" w14:textId="77777777" w:rsidTr="000E373E">
      <w:trPr>
        <w:trHeight w:val="291"/>
        <w:jc w:val="center"/>
      </w:trPr>
      <w:tc>
        <w:tcPr>
          <w:tcW w:w="1418" w:type="dxa"/>
          <w:vMerge w:val="restart"/>
          <w:vAlign w:val="center"/>
        </w:tcPr>
        <w:p w14:paraId="0E39B4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85E2CB8" wp14:editId="1FE6506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vAlign w:val="center"/>
        </w:tcPr>
        <w:p w14:paraId="56E0EA4F" w14:textId="77777777" w:rsidR="00306DF6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22A02E22" w14:textId="087C0815" w:rsidR="00520CBC" w:rsidRDefault="004B74E8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SÜTÇÜLER PROF. DR. HASAN GÜRBÜZ </w:t>
          </w:r>
          <w:r w:rsidR="00A36A6B">
            <w:rPr>
              <w:b/>
              <w:bCs/>
              <w:sz w:val="24"/>
              <w:szCs w:val="24"/>
            </w:rPr>
            <w:t>MESLEK YÜKSEKOKULU</w:t>
          </w:r>
          <w:r w:rsidR="00774D20">
            <w:rPr>
              <w:b/>
              <w:bCs/>
              <w:sz w:val="24"/>
              <w:szCs w:val="24"/>
            </w:rPr>
            <w:t xml:space="preserve"> YÖNETİMİ</w:t>
          </w:r>
        </w:p>
        <w:p w14:paraId="75AA5447" w14:textId="12809ADC" w:rsidR="00306DF6" w:rsidRPr="004308D3" w:rsidRDefault="00520CBC" w:rsidP="004308D3">
          <w:pPr>
            <w:pStyle w:val="GvdeMetni"/>
            <w:spacing w:before="30"/>
            <w:ind w:right="25"/>
            <w:jc w:val="center"/>
            <w:rPr>
              <w:rFonts w:ascii="Times New Roman" w:hAnsi="Times New Roman" w:cs="Times New Roman"/>
            </w:rPr>
          </w:pPr>
          <w:r w:rsidRPr="00520CBC">
            <w:rPr>
              <w:rFonts w:ascii="Times New Roman" w:hAnsi="Times New Roman" w:cs="Times New Roman"/>
            </w:rPr>
            <w:t>EĞİTİM-ÖĞRETİM DÖNEMİ HAZIRLIK KONTROL FORMU</w:t>
          </w:r>
        </w:p>
      </w:tc>
      <w:tc>
        <w:tcPr>
          <w:tcW w:w="1276" w:type="dxa"/>
          <w:vAlign w:val="center"/>
        </w:tcPr>
        <w:p w14:paraId="22701C1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54" w:type="dxa"/>
          <w:vAlign w:val="center"/>
        </w:tcPr>
        <w:p w14:paraId="41F227DF" w14:textId="040F357F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</w:t>
          </w:r>
          <w:r w:rsidR="00764E51">
            <w:rPr>
              <w:sz w:val="16"/>
              <w:szCs w:val="16"/>
            </w:rPr>
            <w:t>9</w:t>
          </w:r>
          <w:r w:rsidR="00A36A6B">
            <w:rPr>
              <w:sz w:val="16"/>
              <w:szCs w:val="16"/>
            </w:rPr>
            <w:t>8</w:t>
          </w:r>
        </w:p>
      </w:tc>
    </w:tr>
    <w:tr w:rsidR="00BC2DB3" w:rsidRPr="00A65799" w14:paraId="37803A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00646B58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2776CB37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35EC8F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54" w:type="dxa"/>
          <w:vAlign w:val="center"/>
        </w:tcPr>
        <w:p w14:paraId="36500944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31.12.2021</w:t>
          </w:r>
        </w:p>
      </w:tc>
    </w:tr>
    <w:tr w:rsidR="00BC2DB3" w:rsidRPr="00A65799" w14:paraId="039773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D47FDE5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DE42710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4BB67BB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54" w:type="dxa"/>
          <w:vAlign w:val="center"/>
        </w:tcPr>
        <w:p w14:paraId="74873F6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1397CCD8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642D911A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43248263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6AAAF80A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54" w:type="dxa"/>
          <w:vAlign w:val="center"/>
        </w:tcPr>
        <w:p w14:paraId="3BFA7CF0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72BE44B1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19A4326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60EE9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53358F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54" w:type="dxa"/>
          <w:vAlign w:val="center"/>
        </w:tcPr>
        <w:p w14:paraId="6DE7DAB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67F88B42" w14:textId="77777777" w:rsidR="00C26DD0" w:rsidRDefault="00C26D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1A2"/>
    <w:multiLevelType w:val="hybridMultilevel"/>
    <w:tmpl w:val="A33E2E60"/>
    <w:lvl w:ilvl="0" w:tplc="1222ECCA">
      <w:start w:val="1"/>
      <w:numFmt w:val="decimal"/>
      <w:lvlText w:val="%1)"/>
      <w:lvlJc w:val="left"/>
      <w:pPr>
        <w:ind w:left="3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358E525A"/>
    <w:multiLevelType w:val="hybridMultilevel"/>
    <w:tmpl w:val="FE7A5B18"/>
    <w:lvl w:ilvl="0" w:tplc="041F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abstractNum w:abstractNumId="3" w15:restartNumberingAfterBreak="0">
    <w:nsid w:val="737C1F41"/>
    <w:multiLevelType w:val="hybridMultilevel"/>
    <w:tmpl w:val="3CB41ED6"/>
    <w:lvl w:ilvl="0" w:tplc="5A0621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6693">
    <w:abstractNumId w:val="2"/>
  </w:num>
  <w:num w:numId="2" w16cid:durableId="1290622491">
    <w:abstractNumId w:val="0"/>
  </w:num>
  <w:num w:numId="3" w16cid:durableId="1004937007">
    <w:abstractNumId w:val="3"/>
  </w:num>
  <w:num w:numId="4" w16cid:durableId="98069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A"/>
    <w:rsid w:val="00067C5F"/>
    <w:rsid w:val="000A65C5"/>
    <w:rsid w:val="000A79EF"/>
    <w:rsid w:val="000E373E"/>
    <w:rsid w:val="000F6698"/>
    <w:rsid w:val="00107C4C"/>
    <w:rsid w:val="00127783"/>
    <w:rsid w:val="00183D88"/>
    <w:rsid w:val="00191077"/>
    <w:rsid w:val="001D0C97"/>
    <w:rsid w:val="00257132"/>
    <w:rsid w:val="00280009"/>
    <w:rsid w:val="002853C2"/>
    <w:rsid w:val="00294B4D"/>
    <w:rsid w:val="002A6EBB"/>
    <w:rsid w:val="002D7607"/>
    <w:rsid w:val="002E010C"/>
    <w:rsid w:val="002E3C23"/>
    <w:rsid w:val="002F429B"/>
    <w:rsid w:val="00306DF6"/>
    <w:rsid w:val="00310712"/>
    <w:rsid w:val="00357F8F"/>
    <w:rsid w:val="00376DD4"/>
    <w:rsid w:val="003A481C"/>
    <w:rsid w:val="003A67CE"/>
    <w:rsid w:val="003B0214"/>
    <w:rsid w:val="003B261D"/>
    <w:rsid w:val="003D74C5"/>
    <w:rsid w:val="003E24EB"/>
    <w:rsid w:val="003E5D45"/>
    <w:rsid w:val="00406E90"/>
    <w:rsid w:val="004210F2"/>
    <w:rsid w:val="00430276"/>
    <w:rsid w:val="004308D3"/>
    <w:rsid w:val="0044246B"/>
    <w:rsid w:val="004A4768"/>
    <w:rsid w:val="004B2A73"/>
    <w:rsid w:val="004B74E8"/>
    <w:rsid w:val="004C0BDA"/>
    <w:rsid w:val="004C578A"/>
    <w:rsid w:val="00520CBC"/>
    <w:rsid w:val="00525923"/>
    <w:rsid w:val="00553BBC"/>
    <w:rsid w:val="005E6EA1"/>
    <w:rsid w:val="00673211"/>
    <w:rsid w:val="006A7FD3"/>
    <w:rsid w:val="006B3144"/>
    <w:rsid w:val="006C4DA6"/>
    <w:rsid w:val="006E3BE0"/>
    <w:rsid w:val="006F4235"/>
    <w:rsid w:val="00740EB5"/>
    <w:rsid w:val="00764E51"/>
    <w:rsid w:val="007711E0"/>
    <w:rsid w:val="00774D20"/>
    <w:rsid w:val="00775F6D"/>
    <w:rsid w:val="007B322D"/>
    <w:rsid w:val="007E690A"/>
    <w:rsid w:val="007F0FA9"/>
    <w:rsid w:val="00801A21"/>
    <w:rsid w:val="00813FE1"/>
    <w:rsid w:val="0084322D"/>
    <w:rsid w:val="0086257F"/>
    <w:rsid w:val="008C1D07"/>
    <w:rsid w:val="008E1B66"/>
    <w:rsid w:val="009477E7"/>
    <w:rsid w:val="009A1043"/>
    <w:rsid w:val="009A2E8B"/>
    <w:rsid w:val="009A350F"/>
    <w:rsid w:val="009B38A9"/>
    <w:rsid w:val="009D37E0"/>
    <w:rsid w:val="00A02666"/>
    <w:rsid w:val="00A36A6B"/>
    <w:rsid w:val="00A50BDF"/>
    <w:rsid w:val="00A77CB1"/>
    <w:rsid w:val="00AD06F2"/>
    <w:rsid w:val="00B16F8E"/>
    <w:rsid w:val="00B173CE"/>
    <w:rsid w:val="00B22D51"/>
    <w:rsid w:val="00B23B83"/>
    <w:rsid w:val="00B3573C"/>
    <w:rsid w:val="00BB7C2B"/>
    <w:rsid w:val="00BC2DB3"/>
    <w:rsid w:val="00C26DD0"/>
    <w:rsid w:val="00C30D51"/>
    <w:rsid w:val="00C703B2"/>
    <w:rsid w:val="00C87590"/>
    <w:rsid w:val="00CA2ACA"/>
    <w:rsid w:val="00CA75B1"/>
    <w:rsid w:val="00D07EA9"/>
    <w:rsid w:val="00D2006A"/>
    <w:rsid w:val="00D35C0B"/>
    <w:rsid w:val="00D50D5F"/>
    <w:rsid w:val="00D64FCF"/>
    <w:rsid w:val="00D745FE"/>
    <w:rsid w:val="00D938A9"/>
    <w:rsid w:val="00DD3888"/>
    <w:rsid w:val="00E252DE"/>
    <w:rsid w:val="00E30411"/>
    <w:rsid w:val="00E64D55"/>
    <w:rsid w:val="00E81D7D"/>
    <w:rsid w:val="00E86EE3"/>
    <w:rsid w:val="00ED6143"/>
    <w:rsid w:val="00EF21BF"/>
    <w:rsid w:val="00F45C95"/>
    <w:rsid w:val="00F91024"/>
    <w:rsid w:val="00F94DDC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B57F7E"/>
  <w15:chartTrackingRefBased/>
  <w15:docId w15:val="{8BD3B8AE-0A2E-4790-9435-3D3CFDA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k1">
    <w:name w:val="heading 1"/>
    <w:basedOn w:val="Normal"/>
    <w:link w:val="Balk1Char"/>
    <w:uiPriority w:val="9"/>
    <w:qFormat/>
    <w:rsid w:val="00D50D5F"/>
    <w:pPr>
      <w:widowControl w:val="0"/>
      <w:autoSpaceDE w:val="0"/>
      <w:autoSpaceDN w:val="0"/>
      <w:spacing w:before="21"/>
      <w:ind w:left="11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CA2ACA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06DF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308D3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08D3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08D3"/>
    <w:pPr>
      <w:widowControl w:val="0"/>
      <w:autoSpaceDE w:val="0"/>
      <w:autoSpaceDN w:val="0"/>
      <w:spacing w:before="2"/>
      <w:ind w:left="26"/>
    </w:pPr>
    <w:rPr>
      <w:rFonts w:ascii="Arial" w:eastAsia="Arial" w:hAnsi="Arial" w:cs="Arial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D50D5F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D50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520CBC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20CBC"/>
    <w:rPr>
      <w:lang w:val="tr-TR"/>
    </w:rPr>
  </w:style>
  <w:style w:type="table" w:styleId="TabloKlavuzuAk">
    <w:name w:val="Grid Table Light"/>
    <w:basedOn w:val="NormalTablo"/>
    <w:uiPriority w:val="40"/>
    <w:rsid w:val="00520CBC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B22D5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iz.isparta.edu.t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idb.isparta.edu.tr/assets/uploads/sites/73/files/oryantasyon-sorumlusu-kilavuzu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ms.kaysis.gov.tr/Home/Goster/1936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ms.kaysis.gov.tr/Home/Goster/193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ms.kaysis.gov.tr/Home/Goster/19368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Halil SÜEL</cp:lastModifiedBy>
  <cp:revision>46</cp:revision>
  <dcterms:created xsi:type="dcterms:W3CDTF">2023-07-25T08:14:00Z</dcterms:created>
  <dcterms:modified xsi:type="dcterms:W3CDTF">2025-09-25T18:09:00Z</dcterms:modified>
</cp:coreProperties>
</file>